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12031" w14:textId="77777777" w:rsidR="00AE0A44" w:rsidRDefault="00AE0A44" w:rsidP="00152BB2">
      <w:pPr>
        <w:pStyle w:val="Sinespaciado"/>
        <w:jc w:val="center"/>
        <w:rPr>
          <w:b/>
          <w:bCs/>
          <w:sz w:val="28"/>
          <w:szCs w:val="28"/>
        </w:rPr>
      </w:pPr>
    </w:p>
    <w:p w14:paraId="20195435" w14:textId="77777777" w:rsidR="00AE0A44" w:rsidRDefault="00AE0A44" w:rsidP="00152BB2">
      <w:pPr>
        <w:pStyle w:val="Sinespaciado"/>
        <w:jc w:val="center"/>
        <w:rPr>
          <w:b/>
          <w:bCs/>
          <w:sz w:val="28"/>
          <w:szCs w:val="28"/>
        </w:rPr>
      </w:pPr>
    </w:p>
    <w:p w14:paraId="05FC73CB" w14:textId="2B0CAB6E" w:rsidR="00152BB2" w:rsidRPr="00AE0A44" w:rsidRDefault="00152BB2" w:rsidP="00152BB2">
      <w:pPr>
        <w:pStyle w:val="Sinespaciado"/>
        <w:jc w:val="center"/>
        <w:rPr>
          <w:b/>
          <w:bCs/>
          <w:sz w:val="28"/>
          <w:szCs w:val="28"/>
        </w:rPr>
      </w:pPr>
      <w:r w:rsidRPr="00AE0A44">
        <w:rPr>
          <w:b/>
          <w:bCs/>
          <w:sz w:val="28"/>
          <w:szCs w:val="28"/>
        </w:rPr>
        <w:t>BOLETIN DE PRENSA</w:t>
      </w:r>
    </w:p>
    <w:p w14:paraId="7E2497D0" w14:textId="7FF57542" w:rsidR="00152BB2" w:rsidRDefault="00AE0A44" w:rsidP="00AE0A44">
      <w:pPr>
        <w:pStyle w:val="Sinespaciado"/>
        <w:jc w:val="center"/>
        <w:rPr>
          <w:b/>
          <w:bCs/>
          <w:color w:val="C00000"/>
          <w:sz w:val="32"/>
          <w:szCs w:val="32"/>
        </w:rPr>
      </w:pPr>
      <w:r w:rsidRPr="00AE0A44">
        <w:rPr>
          <w:b/>
          <w:bCs/>
          <w:color w:val="C00000"/>
          <w:sz w:val="32"/>
          <w:szCs w:val="32"/>
        </w:rPr>
        <w:t>Flagelo destruye el hogar de Jiana en El Carmen, Manabi</w:t>
      </w:r>
    </w:p>
    <w:p w14:paraId="06A06B1A" w14:textId="77777777" w:rsidR="00AE0A44" w:rsidRDefault="00AE0A44" w:rsidP="00152BB2">
      <w:pPr>
        <w:pStyle w:val="Sinespaciado"/>
        <w:jc w:val="both"/>
      </w:pPr>
    </w:p>
    <w:p w14:paraId="5CE10BA2" w14:textId="77777777" w:rsidR="00152BB2" w:rsidRDefault="00152BB2" w:rsidP="00152BB2">
      <w:pPr>
        <w:pStyle w:val="Sinespaciado"/>
        <w:jc w:val="both"/>
      </w:pPr>
      <w:r>
        <w:t>El Centro Psico Trans de Quito y la Asociación Silueta X, miembros de la Plataforma Nacional Revolución Trans y la Federación Ecuatoriana de Organizaciones LGBT, ponen en conocimiento público lo siguiente:</w:t>
      </w:r>
    </w:p>
    <w:p w14:paraId="40883678" w14:textId="77777777" w:rsidR="00152BB2" w:rsidRDefault="00152BB2" w:rsidP="00152BB2">
      <w:pPr>
        <w:pStyle w:val="Sinespaciado"/>
        <w:jc w:val="both"/>
      </w:pPr>
    </w:p>
    <w:p w14:paraId="449E73A8" w14:textId="2F5F5BD2" w:rsidR="00152BB2" w:rsidRDefault="00152BB2" w:rsidP="00152BB2">
      <w:pPr>
        <w:pStyle w:val="Sinespaciado"/>
        <w:jc w:val="both"/>
      </w:pPr>
      <w:r>
        <w:t xml:space="preserve">La noche del sábado 01 de mayo de 2021, la casa de </w:t>
      </w:r>
      <w:r>
        <w:t>Bambú</w:t>
      </w:r>
      <w:r>
        <w:t xml:space="preserve"> de Jiana Myluska Ávila Garcés de El Carmen, Manabi, se incendió. </w:t>
      </w:r>
    </w:p>
    <w:p w14:paraId="0DC7DA9D" w14:textId="77777777" w:rsidR="00152BB2" w:rsidRDefault="00152BB2" w:rsidP="00152BB2">
      <w:pPr>
        <w:pStyle w:val="Sinespaciado"/>
        <w:jc w:val="both"/>
      </w:pPr>
    </w:p>
    <w:p w14:paraId="471A5FB3" w14:textId="77777777" w:rsidR="00152BB2" w:rsidRDefault="00152BB2" w:rsidP="00152BB2">
      <w:pPr>
        <w:pStyle w:val="Sinespaciado"/>
        <w:jc w:val="both"/>
      </w:pPr>
      <w:r>
        <w:t xml:space="preserve">El flagelo fue aparentemente por la explosión de un cilindro de gas, que incluso consumió más casas en el sector. </w:t>
      </w:r>
    </w:p>
    <w:p w14:paraId="59D62560" w14:textId="77777777" w:rsidR="00152BB2" w:rsidRDefault="00152BB2" w:rsidP="00152BB2">
      <w:pPr>
        <w:pStyle w:val="Sinespaciado"/>
        <w:jc w:val="both"/>
      </w:pPr>
    </w:p>
    <w:p w14:paraId="0764BB6E" w14:textId="5E3ACCF4" w:rsidR="00152BB2" w:rsidRDefault="00152BB2" w:rsidP="00152BB2">
      <w:pPr>
        <w:pStyle w:val="Sinespaciado"/>
        <w:jc w:val="both"/>
      </w:pPr>
      <w:r>
        <w:t xml:space="preserve">La compañera ha recibido ayuda </w:t>
      </w:r>
      <w:r>
        <w:t>del</w:t>
      </w:r>
      <w:r>
        <w:t xml:space="preserve"> Municipio de la localidad y de CARE, sin </w:t>
      </w:r>
      <w:r>
        <w:t>embargo,</w:t>
      </w:r>
      <w:r>
        <w:t xml:space="preserve"> existen otras necesidades que no han sido cubiertas, por lo cual solicitamos su apoyo contactándose directamente con Jiana al 0990807411. </w:t>
      </w:r>
    </w:p>
    <w:p w14:paraId="3E771F7C" w14:textId="77777777" w:rsidR="00152BB2" w:rsidRDefault="00152BB2" w:rsidP="00152BB2">
      <w:pPr>
        <w:pStyle w:val="Sinespaciado"/>
        <w:jc w:val="both"/>
      </w:pPr>
    </w:p>
    <w:p w14:paraId="7AFFBE8C" w14:textId="77777777" w:rsidR="00152BB2" w:rsidRDefault="00152BB2" w:rsidP="00152BB2">
      <w:pPr>
        <w:pStyle w:val="Sinespaciado"/>
        <w:jc w:val="both"/>
      </w:pPr>
      <w:r>
        <w:t xml:space="preserve">Solicitamos ayuda en este caso a Jiana, porque al ser una mujer trans, no recibe el mismo apoyo que el resto de personas debido a su identidad de género que regularmente es un vehículo para que sufra estigma, discriminación, violencia y en ocasiones hasta la muerte. </w:t>
      </w:r>
    </w:p>
    <w:p w14:paraId="403DED48" w14:textId="77777777" w:rsidR="00152BB2" w:rsidRDefault="00152BB2" w:rsidP="00152BB2">
      <w:pPr>
        <w:pStyle w:val="Sinespaciado"/>
        <w:jc w:val="both"/>
      </w:pPr>
    </w:p>
    <w:p w14:paraId="1959AC65" w14:textId="77777777" w:rsidR="00AE0A44" w:rsidRDefault="00AE0A44" w:rsidP="00152BB2">
      <w:pPr>
        <w:pStyle w:val="Sinespaciado"/>
        <w:jc w:val="both"/>
        <w:rPr>
          <w:b/>
          <w:bCs/>
        </w:rPr>
      </w:pPr>
    </w:p>
    <w:p w14:paraId="07ED2F8D" w14:textId="77777777" w:rsidR="00AE0A44" w:rsidRDefault="00AE0A44" w:rsidP="00152BB2">
      <w:pPr>
        <w:pStyle w:val="Sinespaciado"/>
        <w:jc w:val="both"/>
        <w:rPr>
          <w:b/>
          <w:bCs/>
        </w:rPr>
      </w:pPr>
    </w:p>
    <w:p w14:paraId="22C4B6B4" w14:textId="3145F27D" w:rsidR="00152BB2" w:rsidRDefault="00152BB2" w:rsidP="00152BB2">
      <w:pPr>
        <w:pStyle w:val="Sinespaciado"/>
        <w:jc w:val="both"/>
        <w:rPr>
          <w:b/>
          <w:bCs/>
        </w:rPr>
      </w:pPr>
      <w:r w:rsidRPr="00AE0A44">
        <w:rPr>
          <w:b/>
          <w:bCs/>
        </w:rPr>
        <w:t xml:space="preserve">Quito, </w:t>
      </w:r>
      <w:r w:rsidRPr="00AE0A44">
        <w:rPr>
          <w:b/>
          <w:bCs/>
        </w:rPr>
        <w:t>sábado 08</w:t>
      </w:r>
      <w:r w:rsidRPr="00AE0A44">
        <w:rPr>
          <w:b/>
          <w:bCs/>
        </w:rPr>
        <w:t xml:space="preserve"> de mayo de 2021</w:t>
      </w:r>
    </w:p>
    <w:p w14:paraId="63747D13" w14:textId="06EF2FAD" w:rsidR="00AE0A44" w:rsidRDefault="00AE0A44" w:rsidP="00152BB2">
      <w:pPr>
        <w:pStyle w:val="Sinespaciado"/>
        <w:jc w:val="both"/>
        <w:rPr>
          <w:b/>
          <w:bCs/>
        </w:rPr>
      </w:pPr>
    </w:p>
    <w:p w14:paraId="2104B74C" w14:textId="77777777" w:rsidR="00AE0A44" w:rsidRPr="00AE0A44" w:rsidRDefault="00AE0A44" w:rsidP="00152BB2">
      <w:pPr>
        <w:pStyle w:val="Sinespaciado"/>
        <w:jc w:val="both"/>
        <w:rPr>
          <w:b/>
          <w:bCs/>
        </w:rPr>
      </w:pPr>
    </w:p>
    <w:p w14:paraId="022B4D72" w14:textId="40C75A09" w:rsidR="00152BB2" w:rsidRPr="00AE0A44" w:rsidRDefault="00AE0A44" w:rsidP="00152BB2">
      <w:pPr>
        <w:pStyle w:val="Sinespaciado"/>
        <w:jc w:val="both"/>
        <w:rPr>
          <w:i/>
          <w:iCs/>
          <w:sz w:val="20"/>
          <w:szCs w:val="20"/>
        </w:rPr>
      </w:pPr>
      <w:r w:rsidRPr="00AE0A44">
        <w:rPr>
          <w:i/>
          <w:iCs/>
          <w:sz w:val="20"/>
          <w:szCs w:val="20"/>
        </w:rPr>
        <w:t>Firmado digitalmente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3463"/>
        <w:gridCol w:w="3006"/>
      </w:tblGrid>
      <w:tr w:rsidR="00152BB2" w14:paraId="0E66D42B" w14:textId="77777777" w:rsidTr="00AE0A44">
        <w:tc>
          <w:tcPr>
            <w:tcW w:w="2547" w:type="dxa"/>
          </w:tcPr>
          <w:p w14:paraId="556C6C44" w14:textId="77777777" w:rsid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</w:p>
          <w:p w14:paraId="2BD529F5" w14:textId="2D8B55EF" w:rsidR="00152BB2" w:rsidRP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  <w:r w:rsidRPr="00152BB2">
              <w:rPr>
                <w:b/>
                <w:bCs/>
                <w:color w:val="C00000"/>
              </w:rPr>
              <w:t xml:space="preserve">Ing. Javier Vallejo </w:t>
            </w:r>
          </w:p>
          <w:p w14:paraId="2BB75E3E" w14:textId="77777777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r w:rsidRPr="00152BB2">
              <w:rPr>
                <w:b/>
                <w:bCs/>
              </w:rPr>
              <w:t>Presidente Nacional</w:t>
            </w:r>
          </w:p>
          <w:p w14:paraId="34A739E1" w14:textId="77777777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r w:rsidRPr="00152BB2">
              <w:rPr>
                <w:b/>
                <w:bCs/>
              </w:rPr>
              <w:t xml:space="preserve">Asoc. Milagro GLBTI </w:t>
            </w:r>
          </w:p>
          <w:p w14:paraId="1095A581" w14:textId="77777777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</w:p>
        </w:tc>
        <w:tc>
          <w:tcPr>
            <w:tcW w:w="3463" w:type="dxa"/>
          </w:tcPr>
          <w:p w14:paraId="13C1672A" w14:textId="77777777" w:rsid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</w:p>
          <w:p w14:paraId="6BBA5A71" w14:textId="3B82609E" w:rsidR="00152BB2" w:rsidRP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  <w:r w:rsidRPr="00152BB2">
              <w:rPr>
                <w:b/>
                <w:bCs/>
                <w:color w:val="C00000"/>
              </w:rPr>
              <w:t xml:space="preserve">Psic. Diane Rodríguez </w:t>
            </w:r>
          </w:p>
          <w:p w14:paraId="672C99AF" w14:textId="77777777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r w:rsidRPr="00152BB2">
              <w:rPr>
                <w:b/>
                <w:bCs/>
              </w:rPr>
              <w:t xml:space="preserve">Directora Nacional </w:t>
            </w:r>
          </w:p>
          <w:p w14:paraId="3510B97F" w14:textId="1352BF11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r w:rsidRPr="00152BB2">
              <w:rPr>
                <w:b/>
                <w:bCs/>
              </w:rPr>
              <w:t>Centro Psico Trans Quito</w:t>
            </w:r>
            <w:r w:rsidR="00AE0A44">
              <w:rPr>
                <w:b/>
                <w:bCs/>
              </w:rPr>
              <w:t xml:space="preserve"> (Silueta X)</w:t>
            </w:r>
          </w:p>
          <w:p w14:paraId="57FAF8AA" w14:textId="77777777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</w:p>
        </w:tc>
        <w:tc>
          <w:tcPr>
            <w:tcW w:w="3006" w:type="dxa"/>
          </w:tcPr>
          <w:p w14:paraId="6B233AE0" w14:textId="77777777" w:rsid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</w:p>
          <w:p w14:paraId="4030435E" w14:textId="7D9F80F5" w:rsidR="00152BB2" w:rsidRP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  <w:r w:rsidRPr="00152BB2">
              <w:rPr>
                <w:b/>
                <w:bCs/>
                <w:color w:val="C00000"/>
              </w:rPr>
              <w:t xml:space="preserve">Sr. Daan Acosta </w:t>
            </w:r>
          </w:p>
          <w:p w14:paraId="16954DCF" w14:textId="77777777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r w:rsidRPr="00152BB2">
              <w:rPr>
                <w:b/>
                <w:bCs/>
              </w:rPr>
              <w:t xml:space="preserve">1er Vicepresidente Nacional </w:t>
            </w:r>
          </w:p>
          <w:p w14:paraId="78D6BDCF" w14:textId="6158CF46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proofErr w:type="spellStart"/>
            <w:r w:rsidRPr="00152BB2">
              <w:rPr>
                <w:b/>
                <w:bCs/>
              </w:rPr>
              <w:t>Asoc.Transmasculinos</w:t>
            </w:r>
            <w:proofErr w:type="spellEnd"/>
            <w:r w:rsidRPr="00152BB2">
              <w:rPr>
                <w:b/>
                <w:bCs/>
              </w:rPr>
              <w:t xml:space="preserve"> - Nobol</w:t>
            </w:r>
          </w:p>
          <w:p w14:paraId="52227171" w14:textId="77777777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</w:p>
        </w:tc>
      </w:tr>
      <w:tr w:rsidR="00152BB2" w14:paraId="3864505A" w14:textId="77777777" w:rsidTr="00AE0A44">
        <w:tc>
          <w:tcPr>
            <w:tcW w:w="2547" w:type="dxa"/>
          </w:tcPr>
          <w:p w14:paraId="49424B34" w14:textId="77777777" w:rsid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</w:p>
          <w:p w14:paraId="1F0041DE" w14:textId="41969797" w:rsidR="00152BB2" w:rsidRP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  <w:r w:rsidRPr="00152BB2">
              <w:rPr>
                <w:b/>
                <w:bCs/>
                <w:color w:val="C00000"/>
              </w:rPr>
              <w:t xml:space="preserve">Sr. German Castillo </w:t>
            </w:r>
          </w:p>
          <w:p w14:paraId="67EB94BF" w14:textId="4DE8405E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r w:rsidRPr="00152BB2">
              <w:rPr>
                <w:b/>
                <w:bCs/>
              </w:rPr>
              <w:t xml:space="preserve">2do </w:t>
            </w:r>
            <w:proofErr w:type="gramStart"/>
            <w:r w:rsidRPr="00152BB2">
              <w:rPr>
                <w:b/>
                <w:bCs/>
              </w:rPr>
              <w:t>Vicepresidente</w:t>
            </w:r>
            <w:proofErr w:type="gramEnd"/>
            <w:r w:rsidRPr="00152BB2">
              <w:rPr>
                <w:b/>
                <w:bCs/>
              </w:rPr>
              <w:t xml:space="preserve"> </w:t>
            </w:r>
            <w:proofErr w:type="spellStart"/>
            <w:r w:rsidRPr="00152BB2">
              <w:rPr>
                <w:b/>
                <w:bCs/>
              </w:rPr>
              <w:t>Nac</w:t>
            </w:r>
            <w:proofErr w:type="spellEnd"/>
            <w:r w:rsidR="00AE0A44">
              <w:rPr>
                <w:b/>
                <w:bCs/>
              </w:rPr>
              <w:t>.</w:t>
            </w:r>
            <w:r w:rsidRPr="00152BB2">
              <w:rPr>
                <w:b/>
                <w:bCs/>
              </w:rPr>
              <w:t xml:space="preserve"> </w:t>
            </w:r>
          </w:p>
          <w:p w14:paraId="19E6407A" w14:textId="470EF101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r w:rsidRPr="00152BB2">
              <w:rPr>
                <w:b/>
                <w:bCs/>
              </w:rPr>
              <w:t>Asoc. Es Mi Familia</w:t>
            </w:r>
          </w:p>
        </w:tc>
        <w:tc>
          <w:tcPr>
            <w:tcW w:w="3463" w:type="dxa"/>
          </w:tcPr>
          <w:p w14:paraId="6F7A56F0" w14:textId="77777777" w:rsid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</w:p>
          <w:p w14:paraId="25B93519" w14:textId="0F4BF172" w:rsidR="00152BB2" w:rsidRP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  <w:r w:rsidRPr="00152BB2">
              <w:rPr>
                <w:b/>
                <w:bCs/>
                <w:color w:val="C00000"/>
              </w:rPr>
              <w:t>Sr. Geovanni Jaramillo</w:t>
            </w:r>
          </w:p>
          <w:p w14:paraId="4D36D799" w14:textId="77777777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r w:rsidRPr="00152BB2">
              <w:rPr>
                <w:b/>
                <w:bCs/>
              </w:rPr>
              <w:t>Vocero Nacional</w:t>
            </w:r>
          </w:p>
          <w:p w14:paraId="31444D68" w14:textId="234091C6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r w:rsidRPr="00152BB2">
              <w:rPr>
                <w:b/>
                <w:bCs/>
              </w:rPr>
              <w:t>Asoc. Bolivarianos Diversos</w:t>
            </w:r>
          </w:p>
        </w:tc>
        <w:tc>
          <w:tcPr>
            <w:tcW w:w="3006" w:type="dxa"/>
          </w:tcPr>
          <w:p w14:paraId="3F411B5C" w14:textId="77777777" w:rsid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</w:p>
          <w:p w14:paraId="6732EA63" w14:textId="43661BB1" w:rsidR="00152BB2" w:rsidRPr="00152BB2" w:rsidRDefault="00152BB2" w:rsidP="00152BB2">
            <w:pPr>
              <w:pStyle w:val="Sinespaciado"/>
              <w:jc w:val="both"/>
              <w:rPr>
                <w:b/>
                <w:bCs/>
                <w:color w:val="C00000"/>
              </w:rPr>
            </w:pPr>
            <w:r w:rsidRPr="00152BB2">
              <w:rPr>
                <w:b/>
                <w:bCs/>
                <w:color w:val="C00000"/>
              </w:rPr>
              <w:t xml:space="preserve">Sr. Paul Barba </w:t>
            </w:r>
          </w:p>
          <w:p w14:paraId="2756CB82" w14:textId="77777777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r w:rsidRPr="00152BB2">
              <w:rPr>
                <w:b/>
                <w:bCs/>
              </w:rPr>
              <w:t xml:space="preserve">Coordinador Nacional </w:t>
            </w:r>
          </w:p>
          <w:p w14:paraId="245A5464" w14:textId="5F67ACA9" w:rsidR="00152BB2" w:rsidRPr="00152BB2" w:rsidRDefault="00152BB2" w:rsidP="00152BB2">
            <w:pPr>
              <w:pStyle w:val="Sinespaciado"/>
              <w:jc w:val="both"/>
              <w:rPr>
                <w:b/>
                <w:bCs/>
              </w:rPr>
            </w:pPr>
            <w:proofErr w:type="spellStart"/>
            <w:r w:rsidRPr="00152BB2">
              <w:rPr>
                <w:b/>
                <w:bCs/>
              </w:rPr>
              <w:t>Fund</w:t>
            </w:r>
            <w:proofErr w:type="spellEnd"/>
            <w:r w:rsidR="00AE0A44">
              <w:rPr>
                <w:b/>
                <w:bCs/>
              </w:rPr>
              <w:t>.</w:t>
            </w:r>
            <w:r w:rsidRPr="00152BB2">
              <w:rPr>
                <w:b/>
                <w:bCs/>
              </w:rPr>
              <w:t xml:space="preserve"> Soñar Vida Libre El Coca</w:t>
            </w:r>
          </w:p>
        </w:tc>
      </w:tr>
    </w:tbl>
    <w:p w14:paraId="000D538F" w14:textId="77777777" w:rsidR="00152BB2" w:rsidRDefault="00152BB2" w:rsidP="00152BB2">
      <w:pPr>
        <w:pStyle w:val="Sinespaciado"/>
        <w:jc w:val="both"/>
      </w:pPr>
    </w:p>
    <w:p w14:paraId="6FA1DF2B" w14:textId="77777777" w:rsidR="00152BB2" w:rsidRDefault="00152BB2" w:rsidP="00152BB2">
      <w:pPr>
        <w:pStyle w:val="Sinespaciado"/>
        <w:jc w:val="both"/>
      </w:pPr>
    </w:p>
    <w:p w14:paraId="6954A6D4" w14:textId="77777777" w:rsidR="00152BB2" w:rsidRDefault="00152BB2" w:rsidP="00152BB2">
      <w:pPr>
        <w:pStyle w:val="Sinespaciado"/>
        <w:jc w:val="both"/>
      </w:pPr>
    </w:p>
    <w:p w14:paraId="54938D47" w14:textId="77777777" w:rsidR="00152BB2" w:rsidRDefault="00152BB2" w:rsidP="00152BB2">
      <w:pPr>
        <w:pStyle w:val="Sinespaciado"/>
        <w:jc w:val="both"/>
      </w:pPr>
    </w:p>
    <w:p w14:paraId="4AB232BD" w14:textId="77777777" w:rsidR="00152BB2" w:rsidRDefault="00152BB2" w:rsidP="00152BB2">
      <w:pPr>
        <w:pStyle w:val="Sinespaciado"/>
        <w:jc w:val="both"/>
      </w:pPr>
    </w:p>
    <w:p w14:paraId="3A14EE31" w14:textId="77777777" w:rsidR="00152BB2" w:rsidRDefault="00152BB2" w:rsidP="00152BB2">
      <w:pPr>
        <w:pStyle w:val="Sinespaciado"/>
        <w:jc w:val="both"/>
      </w:pPr>
    </w:p>
    <w:p w14:paraId="6510C23E" w14:textId="77777777" w:rsidR="00152BB2" w:rsidRDefault="00152BB2" w:rsidP="00152BB2">
      <w:pPr>
        <w:pStyle w:val="Sinespaciado"/>
        <w:jc w:val="both"/>
      </w:pPr>
    </w:p>
    <w:p w14:paraId="35431523" w14:textId="698EBE92" w:rsidR="00152BB2" w:rsidRDefault="00152BB2" w:rsidP="00FA7E99">
      <w:pPr>
        <w:pStyle w:val="Sinespaciado"/>
        <w:jc w:val="center"/>
      </w:pPr>
    </w:p>
    <w:p w14:paraId="2431E598" w14:textId="2941CA0B" w:rsidR="00152BB2" w:rsidRDefault="00152BB2" w:rsidP="00FA7E99">
      <w:pPr>
        <w:pStyle w:val="Sinespaciado"/>
        <w:jc w:val="center"/>
      </w:pPr>
    </w:p>
    <w:p w14:paraId="5BF0C8F5" w14:textId="77777777" w:rsidR="00152BB2" w:rsidRDefault="00152BB2" w:rsidP="00FA7E99">
      <w:pPr>
        <w:pStyle w:val="Sinespaciado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469"/>
        <w:gridCol w:w="1317"/>
        <w:gridCol w:w="1296"/>
        <w:gridCol w:w="1416"/>
        <w:gridCol w:w="1203"/>
        <w:gridCol w:w="1246"/>
        <w:gridCol w:w="1069"/>
      </w:tblGrid>
      <w:tr w:rsidR="006F3219" w:rsidRPr="00F76551" w14:paraId="28D10F9C" w14:textId="3A61FEF9" w:rsidTr="00BE6707">
        <w:tc>
          <w:tcPr>
            <w:tcW w:w="1495" w:type="dxa"/>
            <w:shd w:val="clear" w:color="auto" w:fill="auto"/>
          </w:tcPr>
          <w:p w14:paraId="18858C3E" w14:textId="784A745F" w:rsidR="00BE6707" w:rsidRPr="00F76551" w:rsidRDefault="00BE6707" w:rsidP="00BE6707">
            <w:pPr>
              <w:jc w:val="center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5B5F5985" wp14:editId="77B59306">
                  <wp:extent cx="740154" cy="552450"/>
                  <wp:effectExtent l="0" t="0" r="3175" b="0"/>
                  <wp:docPr id="48" name="Imagen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Logo Asociación Silueta X Carnet 2020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911" cy="57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4" w:type="dxa"/>
            <w:shd w:val="clear" w:color="auto" w:fill="auto"/>
          </w:tcPr>
          <w:p w14:paraId="5661DD85" w14:textId="2FC0A31D" w:rsidR="00BE6707" w:rsidRPr="00F76551" w:rsidRDefault="00BE6707" w:rsidP="00BE6707">
            <w:pPr>
              <w:jc w:val="center"/>
              <w:rPr>
                <w:noProof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0C3E69E7" wp14:editId="78E7DCB0">
                  <wp:extent cx="628015" cy="628015"/>
                  <wp:effectExtent l="0" t="0" r="0" b="0"/>
                  <wp:docPr id="49" name="Imagen 49" descr="Logo%20Fundación%20Escarcha%20trans%20los%20ri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Logo%20Fundación%20Escarcha%20trans%20los%20ri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015" cy="628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9" w:type="dxa"/>
            <w:shd w:val="clear" w:color="auto" w:fill="auto"/>
          </w:tcPr>
          <w:p w14:paraId="037C1D99" w14:textId="48A75A21" w:rsidR="00BE6707" w:rsidRPr="00F76551" w:rsidRDefault="00BE6707" w:rsidP="00BE6707">
            <w:pPr>
              <w:jc w:val="center"/>
              <w:rPr>
                <w:noProof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5739822C" wp14:editId="122C1146">
                  <wp:extent cx="593766" cy="632074"/>
                  <wp:effectExtent l="0" t="0" r="0" b="0"/>
                  <wp:docPr id="44" name="Imagen 44" descr="Logo%20fundación%20niñez%20y%20adolescencia%20trans%20para%20wo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ogo%20fundación%20niñez%20y%20adolescencia%20trans%20para%20wo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445" cy="649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</w:tcPr>
          <w:p w14:paraId="4B8827BC" w14:textId="043BB5C9" w:rsidR="00BE6707" w:rsidRPr="00F76551" w:rsidRDefault="00BE6707" w:rsidP="00BE6707">
            <w:pPr>
              <w:jc w:val="center"/>
              <w:rPr>
                <w:noProof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01B987F6" wp14:editId="2D84F3B8">
                  <wp:extent cx="776466" cy="510639"/>
                  <wp:effectExtent l="0" t="0" r="5080" b="3810"/>
                  <wp:docPr id="12" name="Imagen 12" descr="Colectivo La Troncal LGBT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olectivo La Troncal LGBTI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680" t="8176" r="3936" b="14132"/>
                          <a:stretch/>
                        </pic:blipFill>
                        <pic:spPr bwMode="auto">
                          <a:xfrm>
                            <a:off x="0" y="0"/>
                            <a:ext cx="786032" cy="516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6" w:type="dxa"/>
            <w:shd w:val="clear" w:color="auto" w:fill="auto"/>
          </w:tcPr>
          <w:p w14:paraId="41693721" w14:textId="02167EC3" w:rsidR="00BE6707" w:rsidRPr="00F76551" w:rsidRDefault="00BE6707" w:rsidP="00BE6707">
            <w:pPr>
              <w:jc w:val="center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3409A4FB" wp14:editId="7719E06B">
                  <wp:extent cx="619125" cy="619125"/>
                  <wp:effectExtent l="0" t="0" r="9525" b="9525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n 17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619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shd w:val="clear" w:color="auto" w:fill="auto"/>
          </w:tcPr>
          <w:p w14:paraId="7C74D30A" w14:textId="34B1FED7" w:rsidR="00BE6707" w:rsidRPr="00F76551" w:rsidRDefault="00BE6707" w:rsidP="00BE6707">
            <w:pPr>
              <w:jc w:val="center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2B8A4630" wp14:editId="12D7E024">
                  <wp:extent cx="581025" cy="581025"/>
                  <wp:effectExtent l="0" t="0" r="0" b="9525"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n 21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" w:type="dxa"/>
          </w:tcPr>
          <w:p w14:paraId="5C7F6AE6" w14:textId="3F013E84" w:rsidR="00BE6707" w:rsidRDefault="00BE6707" w:rsidP="00BE6707">
            <w:pPr>
              <w:jc w:val="center"/>
              <w:rPr>
                <w:noProof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2DC81DE7" wp14:editId="07F843F4">
                  <wp:extent cx="557530" cy="602491"/>
                  <wp:effectExtent l="0" t="0" r="0" b="7620"/>
                  <wp:docPr id="41" name="Imagen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53" cy="609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219" w:rsidRPr="00F76551" w14:paraId="08A03941" w14:textId="1F34EE98" w:rsidTr="00BE6707">
        <w:tc>
          <w:tcPr>
            <w:tcW w:w="1495" w:type="dxa"/>
            <w:shd w:val="clear" w:color="auto" w:fill="auto"/>
          </w:tcPr>
          <w:p w14:paraId="77509994" w14:textId="27BD17FA" w:rsidR="00BE6707" w:rsidRPr="00F76551" w:rsidRDefault="00090D04" w:rsidP="00090D04">
            <w:pPr>
              <w:jc w:val="center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anchor distT="0" distB="0" distL="114300" distR="114300" simplePos="0" relativeHeight="251661312" behindDoc="0" locked="0" layoutInCell="1" allowOverlap="1" wp14:anchorId="1C4DA7C4" wp14:editId="6A29CACA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292735</wp:posOffset>
                  </wp:positionV>
                  <wp:extent cx="885825" cy="333375"/>
                  <wp:effectExtent l="0" t="0" r="9525" b="9525"/>
                  <wp:wrapTopAndBottom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n 16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26432" r="-3388" b="35022"/>
                          <a:stretch/>
                        </pic:blipFill>
                        <pic:spPr bwMode="auto">
                          <a:xfrm>
                            <a:off x="0" y="0"/>
                            <a:ext cx="885825" cy="333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34" w:type="dxa"/>
            <w:shd w:val="clear" w:color="auto" w:fill="auto"/>
          </w:tcPr>
          <w:p w14:paraId="6A20AEA9" w14:textId="7E5BDE38" w:rsidR="00BE6707" w:rsidRPr="00F76551" w:rsidRDefault="00090D04" w:rsidP="00090D04">
            <w:pPr>
              <w:jc w:val="center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2569103E" wp14:editId="4AA0E4C7">
                  <wp:extent cx="786765" cy="413867"/>
                  <wp:effectExtent l="0" t="0" r="0" b="5715"/>
                  <wp:docPr id="64" name="Imagen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Es mi Familia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2977" cy="422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9" w:type="dxa"/>
            <w:shd w:val="clear" w:color="auto" w:fill="auto"/>
          </w:tcPr>
          <w:p w14:paraId="02D978D1" w14:textId="492AD6E7" w:rsidR="00BE6707" w:rsidRPr="00F76551" w:rsidRDefault="00090D04" w:rsidP="00A76ACF">
            <w:pPr>
              <w:jc w:val="both"/>
              <w:rPr>
                <w:noProof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0B833A1B" wp14:editId="0FAD41E6">
                  <wp:extent cx="771525" cy="625033"/>
                  <wp:effectExtent l="0" t="0" r="0" b="0"/>
                  <wp:docPr id="38" name="Imagen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704" cy="6300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</w:tcPr>
          <w:p w14:paraId="6BFCA138" w14:textId="77777777" w:rsidR="00BE6707" w:rsidRPr="00F76551" w:rsidRDefault="00BE6707" w:rsidP="00A76ACF">
            <w:pPr>
              <w:jc w:val="both"/>
              <w:rPr>
                <w:noProof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25778FD1" wp14:editId="2581DDEB">
                  <wp:extent cx="570865" cy="552450"/>
                  <wp:effectExtent l="0" t="0" r="635" b="0"/>
                  <wp:docPr id="50" name="Imagen 50" descr="Yaguach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Yaguach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3728" cy="564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6" w:type="dxa"/>
            <w:shd w:val="clear" w:color="auto" w:fill="auto"/>
          </w:tcPr>
          <w:p w14:paraId="55C1E37F" w14:textId="77777777" w:rsidR="00BE6707" w:rsidRPr="00F76551" w:rsidRDefault="00BE6707" w:rsidP="00A76ACF">
            <w:pPr>
              <w:jc w:val="both"/>
              <w:rPr>
                <w:noProof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6497CA16" wp14:editId="66DAF5BE">
                  <wp:extent cx="685800" cy="612648"/>
                  <wp:effectExtent l="0" t="0" r="0" b="0"/>
                  <wp:docPr id="51" name="Imagen 51" descr="logo%20ruta%20spondylus%20santa%20elena%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logo%20ruta%20spondylus%20santa%20elena%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405" cy="6140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shd w:val="clear" w:color="auto" w:fill="auto"/>
          </w:tcPr>
          <w:p w14:paraId="0A415D2D" w14:textId="77777777" w:rsidR="00BE6707" w:rsidRPr="00F76551" w:rsidRDefault="00BE6707" w:rsidP="00A76ACF">
            <w:pPr>
              <w:jc w:val="both"/>
              <w:rPr>
                <w:noProof/>
                <w:lang w:eastAsia="es-EC"/>
              </w:rPr>
            </w:pPr>
            <w:r w:rsidRPr="00F76551">
              <w:rPr>
                <w:rFonts w:ascii="Century Gothic" w:eastAsia="Times New Roman" w:hAnsi="Century Gothic"/>
                <w:b/>
                <w:noProof/>
                <w:color w:val="000000"/>
                <w:sz w:val="18"/>
                <w:szCs w:val="18"/>
                <w:lang w:eastAsia="es-EC"/>
              </w:rPr>
              <w:drawing>
                <wp:inline distT="0" distB="0" distL="0" distR="0" wp14:anchorId="19E5A4E0" wp14:editId="038BFE63">
                  <wp:extent cx="638175" cy="653191"/>
                  <wp:effectExtent l="0" t="0" r="0" b="0"/>
                  <wp:docPr id="52" name="Imagen 52" descr="LOGO NUEVO DESPERTAR LGBTI DE MACHALA - ASOCIACIÓ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LOGO NUEVO DESPERTAR LGBTI DE MACHALA - ASOCIACIÓ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416" cy="655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" w:type="dxa"/>
          </w:tcPr>
          <w:p w14:paraId="4CB20C6B" w14:textId="566A9BC7" w:rsidR="00BE6707" w:rsidRPr="00F76551" w:rsidRDefault="00090D04" w:rsidP="00A76ACF">
            <w:pPr>
              <w:jc w:val="both"/>
              <w:rPr>
                <w:rFonts w:ascii="Century Gothic" w:eastAsia="Times New Roman" w:hAnsi="Century Gothic"/>
                <w:b/>
                <w:noProof/>
                <w:color w:val="000000"/>
                <w:sz w:val="18"/>
                <w:szCs w:val="18"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52E70B9E" wp14:editId="407DD773">
                  <wp:extent cx="552450" cy="552450"/>
                  <wp:effectExtent l="0" t="0" r="0" b="0"/>
                  <wp:docPr id="39" name="Imagen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219" w:rsidRPr="00F76551" w14:paraId="0D72EE55" w14:textId="65933E7C" w:rsidTr="00BE6707">
        <w:tc>
          <w:tcPr>
            <w:tcW w:w="1495" w:type="dxa"/>
            <w:shd w:val="clear" w:color="auto" w:fill="auto"/>
          </w:tcPr>
          <w:p w14:paraId="05C1250B" w14:textId="5FDCCC86" w:rsidR="00BE6707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349F098C" wp14:editId="50708F26">
                  <wp:extent cx="685800" cy="623455"/>
                  <wp:effectExtent l="0" t="0" r="0" b="5715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Bolivarianos diversos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668" cy="662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4" w:type="dxa"/>
            <w:shd w:val="clear" w:color="auto" w:fill="auto"/>
          </w:tcPr>
          <w:p w14:paraId="5DB6D3D6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187737C0" wp14:editId="6F6873B2">
                  <wp:extent cx="752475" cy="659704"/>
                  <wp:effectExtent l="0" t="0" r="0" b="0"/>
                  <wp:docPr id="42" name="Imagen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7347" cy="663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9" w:type="dxa"/>
            <w:shd w:val="clear" w:color="auto" w:fill="auto"/>
          </w:tcPr>
          <w:p w14:paraId="49E9A576" w14:textId="77777777" w:rsidR="00BE6707" w:rsidRPr="00F76551" w:rsidRDefault="00BE6707" w:rsidP="00A76ACF">
            <w:pPr>
              <w:jc w:val="both"/>
              <w:rPr>
                <w:noProof/>
                <w:lang w:eastAsia="es-EC"/>
              </w:rPr>
            </w:pPr>
            <w:r w:rsidRPr="00F76551">
              <w:rPr>
                <w:rFonts w:ascii="Century Gothic" w:eastAsia="Times New Roman" w:hAnsi="Century Gothic"/>
                <w:b/>
                <w:noProof/>
                <w:color w:val="000000"/>
                <w:sz w:val="18"/>
                <w:szCs w:val="18"/>
                <w:lang w:eastAsia="es-EC"/>
              </w:rPr>
              <w:drawing>
                <wp:inline distT="0" distB="0" distL="0" distR="0" wp14:anchorId="65FDC7F6" wp14:editId="78C707C6">
                  <wp:extent cx="704850" cy="671286"/>
                  <wp:effectExtent l="0" t="0" r="0" b="0"/>
                  <wp:docPr id="53" name="Imagen 53" descr="organizacion lgbti macas ecuad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organizacion lgbti macas ecuad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1089" cy="6772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</w:tcPr>
          <w:p w14:paraId="237D8F36" w14:textId="553E9422" w:rsidR="00BE6707" w:rsidRPr="00F76551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5CC5CF97" wp14:editId="781D891B">
                  <wp:extent cx="822933" cy="447675"/>
                  <wp:effectExtent l="0" t="0" r="0" b="0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n 13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68" t="20472" r="16244" b="16231"/>
                          <a:stretch/>
                        </pic:blipFill>
                        <pic:spPr bwMode="auto">
                          <a:xfrm>
                            <a:off x="0" y="0"/>
                            <a:ext cx="860511" cy="4681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6" w:type="dxa"/>
            <w:shd w:val="clear" w:color="auto" w:fill="auto"/>
          </w:tcPr>
          <w:p w14:paraId="22EBE150" w14:textId="07DAD966" w:rsidR="00BE6707" w:rsidRPr="00F76551" w:rsidRDefault="00BE6707" w:rsidP="00A76ACF">
            <w:pPr>
              <w:jc w:val="both"/>
              <w:rPr>
                <w:noProof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71D2C83D" wp14:editId="3E58B01D">
                  <wp:extent cx="666750" cy="678656"/>
                  <wp:effectExtent l="0" t="0" r="0" b="7620"/>
                  <wp:docPr id="36" name="Imagen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73" cy="682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shd w:val="clear" w:color="auto" w:fill="auto"/>
          </w:tcPr>
          <w:p w14:paraId="4E2F739B" w14:textId="6ED6DBCF" w:rsidR="00BE6707" w:rsidRPr="00F76551" w:rsidRDefault="00090D04" w:rsidP="00A76ACF">
            <w:pPr>
              <w:jc w:val="both"/>
              <w:rPr>
                <w:rFonts w:ascii="Century Gothic" w:eastAsia="Times New Roman" w:hAnsi="Century Gothic"/>
                <w:b/>
                <w:noProof/>
                <w:color w:val="000000"/>
                <w:sz w:val="18"/>
                <w:szCs w:val="18"/>
                <w:lang w:eastAsia="es-EC"/>
              </w:rPr>
            </w:pPr>
            <w:r>
              <w:rPr>
                <w:rFonts w:ascii="Century Gothic" w:eastAsia="Times New Roman" w:hAnsi="Century Gothic"/>
                <w:b/>
                <w:noProof/>
                <w:color w:val="000000"/>
                <w:sz w:val="18"/>
                <w:szCs w:val="18"/>
                <w:lang w:eastAsia="es-EC"/>
              </w:rPr>
              <w:drawing>
                <wp:inline distT="0" distB="0" distL="0" distR="0" wp14:anchorId="43BB97D0" wp14:editId="274B032E">
                  <wp:extent cx="662305" cy="662305"/>
                  <wp:effectExtent l="0" t="0" r="4445" b="4445"/>
                  <wp:docPr id="58" name="Imagen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n 58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305" cy="662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" w:type="dxa"/>
          </w:tcPr>
          <w:p w14:paraId="5CD0FE2D" w14:textId="28C2AF5B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4FCDFE37" wp14:editId="1FB6A988">
                  <wp:extent cx="552450" cy="618503"/>
                  <wp:effectExtent l="0" t="0" r="0" b="0"/>
                  <wp:docPr id="55" name="Imagen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n 55"/>
                          <pic:cNvPicPr/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938" t="5877" r="31927" b="21061"/>
                          <a:stretch/>
                        </pic:blipFill>
                        <pic:spPr bwMode="auto">
                          <a:xfrm>
                            <a:off x="0" y="0"/>
                            <a:ext cx="559663" cy="6265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219" w:rsidRPr="00F76551" w14:paraId="1EAF8D95" w14:textId="58B3EA19" w:rsidTr="00BE6707">
        <w:tc>
          <w:tcPr>
            <w:tcW w:w="1495" w:type="dxa"/>
            <w:shd w:val="clear" w:color="auto" w:fill="auto"/>
          </w:tcPr>
          <w:p w14:paraId="0D2DF15F" w14:textId="31F97F24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4B8F5FF8" wp14:editId="07862C2E">
                  <wp:extent cx="752475" cy="752475"/>
                  <wp:effectExtent l="0" t="0" r="9525" b="9525"/>
                  <wp:docPr id="29" name="Imagen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Imagen 29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4" w:type="dxa"/>
            <w:shd w:val="clear" w:color="auto" w:fill="auto"/>
          </w:tcPr>
          <w:p w14:paraId="36918FB8" w14:textId="43B558DA" w:rsidR="00BE6707" w:rsidRPr="00F76551" w:rsidRDefault="006F3219" w:rsidP="006F3219">
            <w:pPr>
              <w:jc w:val="center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1F1E88A7" wp14:editId="46044177">
                  <wp:extent cx="770173" cy="442595"/>
                  <wp:effectExtent l="0" t="0" r="0" b="0"/>
                  <wp:docPr id="45" name="Imagen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n 45"/>
                          <pic:cNvPicPr/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49" t="9873" r="5938" b="18665"/>
                          <a:stretch/>
                        </pic:blipFill>
                        <pic:spPr bwMode="auto">
                          <a:xfrm>
                            <a:off x="0" y="0"/>
                            <a:ext cx="794845" cy="456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9" w:type="dxa"/>
            <w:shd w:val="clear" w:color="auto" w:fill="auto"/>
          </w:tcPr>
          <w:p w14:paraId="09436741" w14:textId="77777777" w:rsidR="00BE6707" w:rsidRPr="00F76551" w:rsidRDefault="00BE6707" w:rsidP="00A76ACF">
            <w:pPr>
              <w:jc w:val="both"/>
              <w:rPr>
                <w:rFonts w:ascii="Century Gothic" w:eastAsia="Times New Roman" w:hAnsi="Century Gothic"/>
                <w:b/>
                <w:noProof/>
                <w:color w:val="000000"/>
                <w:sz w:val="18"/>
                <w:szCs w:val="18"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7A5BE65A" wp14:editId="4C2CF719">
                  <wp:extent cx="732312" cy="534390"/>
                  <wp:effectExtent l="0" t="0" r="0" b="0"/>
                  <wp:docPr id="46" name="Imagen 46" descr="fedetrans santo domingo de los tsáchilas - logo tra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edetrans santo domingo de los tsáchilas - logo tra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033" cy="542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</w:tcPr>
          <w:p w14:paraId="79DCE12E" w14:textId="039B5F5E" w:rsidR="00BE6707" w:rsidRPr="00F76551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7AA65A1C" wp14:editId="5ADBD084">
                  <wp:extent cx="742950" cy="649265"/>
                  <wp:effectExtent l="0" t="0" r="0" b="0"/>
                  <wp:docPr id="27" name="Imagen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Movimiento GLBTI Líderes Diversos provicia de Santa Elena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723" cy="674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6" w:type="dxa"/>
            <w:shd w:val="clear" w:color="auto" w:fill="auto"/>
          </w:tcPr>
          <w:p w14:paraId="29B7A73C" w14:textId="77777777" w:rsidR="00BE6707" w:rsidRPr="00F76551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51ED3C89" wp14:editId="15383255">
                  <wp:extent cx="657225" cy="649205"/>
                  <wp:effectExtent l="0" t="0" r="0" b="0"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Comunidad GLBTI de obol.jpg"/>
                          <pic:cNvPicPr/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69" t="19294" r="22271" b="20787"/>
                          <a:stretch/>
                        </pic:blipFill>
                        <pic:spPr bwMode="auto">
                          <a:xfrm>
                            <a:off x="0" y="0"/>
                            <a:ext cx="678539" cy="6702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shd w:val="clear" w:color="auto" w:fill="auto"/>
          </w:tcPr>
          <w:p w14:paraId="059776A7" w14:textId="10412E12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2F911888" wp14:editId="6C66ED23">
                  <wp:extent cx="662305" cy="765330"/>
                  <wp:effectExtent l="0" t="0" r="4445" b="0"/>
                  <wp:docPr id="34" name="Imagen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n 34"/>
                          <pic:cNvPicPr/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51" t="-1930" r="18157" b="1495"/>
                          <a:stretch/>
                        </pic:blipFill>
                        <pic:spPr bwMode="auto">
                          <a:xfrm>
                            <a:off x="0" y="0"/>
                            <a:ext cx="668364" cy="7723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" w:type="dxa"/>
          </w:tcPr>
          <w:p w14:paraId="0928B48D" w14:textId="35167C76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3AB18FC3" wp14:editId="48E4FDF6">
                  <wp:extent cx="609600" cy="728872"/>
                  <wp:effectExtent l="0" t="0" r="0" b="0"/>
                  <wp:docPr id="73" name="Imagen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1 Red provincial esmeraldas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921" cy="7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219" w:rsidRPr="00F76551" w14:paraId="12B5A911" w14:textId="79A3352C" w:rsidTr="00BE6707">
        <w:tc>
          <w:tcPr>
            <w:tcW w:w="1495" w:type="dxa"/>
            <w:shd w:val="clear" w:color="auto" w:fill="auto"/>
          </w:tcPr>
          <w:p w14:paraId="4FD74759" w14:textId="778F370A" w:rsidR="00BE6707" w:rsidRPr="00F76551" w:rsidRDefault="006F3219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4C3F7AFC" wp14:editId="3C4FFB20">
                  <wp:extent cx="645473" cy="683828"/>
                  <wp:effectExtent l="0" t="0" r="2540" b="2540"/>
                  <wp:docPr id="59" name="Imagen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Imagen 59"/>
                          <pic:cNvPicPr/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02" t="4462" r="2631" b="9897"/>
                          <a:stretch/>
                        </pic:blipFill>
                        <pic:spPr bwMode="auto">
                          <a:xfrm>
                            <a:off x="0" y="0"/>
                            <a:ext cx="652258" cy="6910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4" w:type="dxa"/>
            <w:shd w:val="clear" w:color="auto" w:fill="auto"/>
          </w:tcPr>
          <w:p w14:paraId="10D90058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310F3589" wp14:editId="2F858636">
                  <wp:extent cx="600075" cy="581516"/>
                  <wp:effectExtent l="0" t="0" r="0" b="9525"/>
                  <wp:docPr id="65" name="Imagen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Logo 1er Museo Trans Ecuador.png"/>
                          <pic:cNvPicPr/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858" t="9061" r="13909" b="13503"/>
                          <a:stretch/>
                        </pic:blipFill>
                        <pic:spPr bwMode="auto">
                          <a:xfrm>
                            <a:off x="0" y="0"/>
                            <a:ext cx="606903" cy="5881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9" w:type="dxa"/>
            <w:shd w:val="clear" w:color="auto" w:fill="auto"/>
          </w:tcPr>
          <w:p w14:paraId="6FEEEFBB" w14:textId="1E86F85A" w:rsidR="00BE6707" w:rsidRPr="00F76551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3AF25D3A" wp14:editId="26DF65B7">
                  <wp:extent cx="657225" cy="640769"/>
                  <wp:effectExtent l="0" t="0" r="0" b="6985"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n 19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1160" cy="644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</w:tcPr>
          <w:p w14:paraId="3C6FC8E1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1F6C8BCD" wp14:editId="223BFB49">
                  <wp:extent cx="647700" cy="691061"/>
                  <wp:effectExtent l="0" t="0" r="0" b="0"/>
                  <wp:docPr id="67" name="Imagen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logo tiempo de igualdad carnet.jpg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885" cy="692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6" w:type="dxa"/>
            <w:shd w:val="clear" w:color="auto" w:fill="auto"/>
          </w:tcPr>
          <w:p w14:paraId="277A219A" w14:textId="16CECD85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16AF24E9" wp14:editId="5827BDF5">
                  <wp:extent cx="647700" cy="592446"/>
                  <wp:effectExtent l="0" t="0" r="0" b="0"/>
                  <wp:docPr id="32" name="Imagen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n 32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0535" cy="613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shd w:val="clear" w:color="auto" w:fill="auto"/>
          </w:tcPr>
          <w:p w14:paraId="1367DDD3" w14:textId="74D74666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01B4BF6E" wp14:editId="0E20828E">
                  <wp:extent cx="542925" cy="542925"/>
                  <wp:effectExtent l="0" t="0" r="9525" b="9525"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n 20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25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" w:type="dxa"/>
          </w:tcPr>
          <w:p w14:paraId="053BE2C8" w14:textId="48C9F062" w:rsidR="00BE6707" w:rsidRPr="00F76551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0617B7A5" wp14:editId="56ECF8D3">
                  <wp:extent cx="428625" cy="720033"/>
                  <wp:effectExtent l="0" t="0" r="0" b="4445"/>
                  <wp:docPr id="30" name="Imagen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n 30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626" cy="728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219" w:rsidRPr="00F76551" w14:paraId="5098B9E2" w14:textId="6577C7A1" w:rsidTr="00BE6707">
        <w:tc>
          <w:tcPr>
            <w:tcW w:w="1495" w:type="dxa"/>
            <w:shd w:val="clear" w:color="auto" w:fill="auto"/>
          </w:tcPr>
          <w:p w14:paraId="5E23BA9B" w14:textId="080B914A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3ED1660D" wp14:editId="0244D3F9">
                  <wp:extent cx="628650" cy="613708"/>
                  <wp:effectExtent l="0" t="0" r="0" b="0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n 11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543" cy="617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4" w:type="dxa"/>
            <w:shd w:val="clear" w:color="auto" w:fill="auto"/>
          </w:tcPr>
          <w:p w14:paraId="1BBAA673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7CD868D0" wp14:editId="1539EBFA">
                  <wp:extent cx="595993" cy="657225"/>
                  <wp:effectExtent l="0" t="0" r="0" b="0"/>
                  <wp:docPr id="70" name="Imagen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2 colectivo lgbti rio verde - esmeraldas.jp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700" cy="669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9" w:type="dxa"/>
            <w:shd w:val="clear" w:color="auto" w:fill="auto"/>
          </w:tcPr>
          <w:p w14:paraId="629050F5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6A1E8566" wp14:editId="2FF08102">
                  <wp:extent cx="600075" cy="563776"/>
                  <wp:effectExtent l="0" t="0" r="0" b="8255"/>
                  <wp:docPr id="71" name="Imagen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San Mateo - Esmeraldas Logo.jpg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854" cy="574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</w:tcPr>
          <w:p w14:paraId="557EB645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3891F33B" wp14:editId="522CFF8A">
                  <wp:extent cx="776772" cy="581025"/>
                  <wp:effectExtent l="0" t="0" r="4445" b="0"/>
                  <wp:docPr id="72" name="Imagen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4 COLECTIVO GLBTI ELOY ALFARO ESMERALDAS.jpg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790" cy="591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6" w:type="dxa"/>
            <w:shd w:val="clear" w:color="auto" w:fill="auto"/>
          </w:tcPr>
          <w:p w14:paraId="79236B26" w14:textId="58C48111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05984EB5" wp14:editId="2A664585">
                  <wp:extent cx="619125" cy="620557"/>
                  <wp:effectExtent l="0" t="0" r="0" b="8255"/>
                  <wp:docPr id="56" name="Imagen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n 56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987" cy="626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shd w:val="clear" w:color="auto" w:fill="auto"/>
          </w:tcPr>
          <w:p w14:paraId="5ED29B32" w14:textId="41A7B73D" w:rsidR="00BE6707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5A2D7819" wp14:editId="4534B10F">
                  <wp:extent cx="735965" cy="660672"/>
                  <wp:effectExtent l="0" t="0" r="0" b="0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n 10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23" cy="667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" w:type="dxa"/>
          </w:tcPr>
          <w:p w14:paraId="3F325570" w14:textId="79929808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07DF7261" wp14:editId="3217EF67">
                  <wp:extent cx="567055" cy="567055"/>
                  <wp:effectExtent l="0" t="0" r="4445" b="4445"/>
                  <wp:docPr id="26" name="Imagen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n 26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055" cy="567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219" w:rsidRPr="00F76551" w14:paraId="3F9638A1" w14:textId="09047D63" w:rsidTr="00BE6707">
        <w:tc>
          <w:tcPr>
            <w:tcW w:w="1495" w:type="dxa"/>
            <w:shd w:val="clear" w:color="auto" w:fill="auto"/>
          </w:tcPr>
          <w:p w14:paraId="2337D75D" w14:textId="5C722A17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22C59910" wp14:editId="561FACC6">
                  <wp:extent cx="655590" cy="657225"/>
                  <wp:effectExtent l="0" t="0" r="0" b="0"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n 22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873" cy="669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4" w:type="dxa"/>
            <w:shd w:val="clear" w:color="auto" w:fill="auto"/>
          </w:tcPr>
          <w:p w14:paraId="304DBF63" w14:textId="7943CDC0" w:rsidR="00BE6707" w:rsidRDefault="00BE6707" w:rsidP="00A76ACF">
            <w:pPr>
              <w:jc w:val="both"/>
              <w:rPr>
                <w:noProof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39393C7B" wp14:editId="63D20CBA">
                  <wp:extent cx="756709" cy="838200"/>
                  <wp:effectExtent l="0" t="0" r="5715" b="0"/>
                  <wp:docPr id="40" name="Imagen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1770" cy="843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9" w:type="dxa"/>
            <w:shd w:val="clear" w:color="auto" w:fill="auto"/>
          </w:tcPr>
          <w:p w14:paraId="31B40013" w14:textId="5FD504A7" w:rsidR="00BE6707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0A206957" wp14:editId="1875ECF3">
                  <wp:extent cx="752475" cy="752475"/>
                  <wp:effectExtent l="0" t="0" r="9525" b="9525"/>
                  <wp:docPr id="28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23804560_10159561365705425_1900080702_n.jpg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415" cy="758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</w:tcPr>
          <w:p w14:paraId="61739AD6" w14:textId="66FE31E8" w:rsidR="00BE6707" w:rsidRDefault="00BE6707" w:rsidP="00A76ACF">
            <w:pPr>
              <w:jc w:val="both"/>
              <w:rPr>
                <w:noProof/>
                <w:lang w:eastAsia="es-EC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40CD784F" wp14:editId="258D3F2D">
                  <wp:extent cx="710227" cy="657225"/>
                  <wp:effectExtent l="0" t="0" r="0" b="0"/>
                  <wp:docPr id="35" name="Imagen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0722" cy="6576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6" w:type="dxa"/>
            <w:shd w:val="clear" w:color="auto" w:fill="auto"/>
          </w:tcPr>
          <w:p w14:paraId="2B07FDF4" w14:textId="1B19ADA5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43275A6C" wp14:editId="1D77D187">
                  <wp:extent cx="704850" cy="633710"/>
                  <wp:effectExtent l="0" t="0" r="0" b="0"/>
                  <wp:docPr id="37" name="Imagen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Imagen 37"/>
                          <pic:cNvPicPr/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314" cy="639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shd w:val="clear" w:color="auto" w:fill="auto"/>
          </w:tcPr>
          <w:p w14:paraId="6CA636EE" w14:textId="3006F81B" w:rsidR="00BE6707" w:rsidRDefault="006F3219" w:rsidP="006F3219">
            <w:pPr>
              <w:jc w:val="center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1668FF13" wp14:editId="6863BC57">
                  <wp:extent cx="590550" cy="537822"/>
                  <wp:effectExtent l="0" t="0" r="0" b="0"/>
                  <wp:docPr id="43" name="Imagen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Imagen 43"/>
                          <pic:cNvPicPr/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308" t="3572" r="18011" b="5244"/>
                          <a:stretch/>
                        </pic:blipFill>
                        <pic:spPr bwMode="auto">
                          <a:xfrm>
                            <a:off x="0" y="0"/>
                            <a:ext cx="607048" cy="5528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" w:type="dxa"/>
          </w:tcPr>
          <w:p w14:paraId="0C4AEE53" w14:textId="63C64506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4852EDF1" wp14:editId="2ED2B633">
                  <wp:extent cx="585277" cy="791845"/>
                  <wp:effectExtent l="0" t="0" r="5715" b="8255"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n 23"/>
                          <pic:cNvPicPr/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413" r="14581" b="10699"/>
                          <a:stretch/>
                        </pic:blipFill>
                        <pic:spPr bwMode="auto">
                          <a:xfrm>
                            <a:off x="0" y="0"/>
                            <a:ext cx="591359" cy="8000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219" w:rsidRPr="00F76551" w14:paraId="3A27259B" w14:textId="31A591D6" w:rsidTr="00BE6707">
        <w:tc>
          <w:tcPr>
            <w:tcW w:w="1495" w:type="dxa"/>
            <w:shd w:val="clear" w:color="auto" w:fill="auto"/>
          </w:tcPr>
          <w:p w14:paraId="1D69814F" w14:textId="0F38D628" w:rsidR="00BE6707" w:rsidRDefault="006F3219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127C7268" wp14:editId="663AEE63">
                  <wp:extent cx="704850" cy="513215"/>
                  <wp:effectExtent l="0" t="0" r="0" b="1270"/>
                  <wp:docPr id="68" name="Imagen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Balzar logo.jpg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601" cy="518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4" w:type="dxa"/>
            <w:shd w:val="clear" w:color="auto" w:fill="auto"/>
          </w:tcPr>
          <w:p w14:paraId="7392745C" w14:textId="479F68EB" w:rsidR="00BE6707" w:rsidRPr="00F76551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4988D277" wp14:editId="5C484B64">
                  <wp:extent cx="685800" cy="549945"/>
                  <wp:effectExtent l="0" t="0" r="0" b="2540"/>
                  <wp:docPr id="63" name="Imagen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Comunidad renacer de Ventanas - logo 2020.jfif"/>
                          <pic:cNvPicPr/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664" cy="557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19" w:type="dxa"/>
            <w:shd w:val="clear" w:color="auto" w:fill="auto"/>
          </w:tcPr>
          <w:p w14:paraId="5486E442" w14:textId="21AA74B8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234C6EBE" wp14:editId="5B139534">
                  <wp:extent cx="704850" cy="606845"/>
                  <wp:effectExtent l="0" t="0" r="0" b="3175"/>
                  <wp:docPr id="69" name="Imagen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Quinindé esmeraldas logo.jpg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444" cy="611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  <w:shd w:val="clear" w:color="auto" w:fill="auto"/>
          </w:tcPr>
          <w:p w14:paraId="55EF951D" w14:textId="3F6A6F92" w:rsidR="00BE6707" w:rsidRPr="00F76551" w:rsidRDefault="00BE6707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71470735" wp14:editId="5F510FB0">
                  <wp:extent cx="852621" cy="400050"/>
                  <wp:effectExtent l="0" t="0" r="5080" b="0"/>
                  <wp:docPr id="33" name="Imagen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n 33"/>
                          <pic:cNvPicPr/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295" cy="4149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6" w:type="dxa"/>
            <w:shd w:val="clear" w:color="auto" w:fill="auto"/>
          </w:tcPr>
          <w:p w14:paraId="63384AE8" w14:textId="7CA538CC" w:rsidR="00BE6707" w:rsidRDefault="00090D04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6980F001" wp14:editId="3BC2F8D2">
                  <wp:extent cx="638175" cy="523875"/>
                  <wp:effectExtent l="0" t="0" r="9525" b="9525"/>
                  <wp:docPr id="57" name="Imagen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Imagen 57"/>
                          <pic:cNvPicPr/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08" t="3262" r="8598" b="7002"/>
                          <a:stretch/>
                        </pic:blipFill>
                        <pic:spPr bwMode="auto">
                          <a:xfrm>
                            <a:off x="0" y="0"/>
                            <a:ext cx="649683" cy="5333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" w:type="dxa"/>
            <w:shd w:val="clear" w:color="auto" w:fill="auto"/>
          </w:tcPr>
          <w:p w14:paraId="019E8A2A" w14:textId="2D0F4B06" w:rsidR="00BE6707" w:rsidRDefault="006F3219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3EBDDEF3" wp14:editId="0DA31538">
                  <wp:extent cx="676275" cy="472785"/>
                  <wp:effectExtent l="0" t="0" r="0" b="3810"/>
                  <wp:docPr id="54" name="Imagen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n 54"/>
                          <pic:cNvPicPr/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97" t="4299" r="3740" b="14022"/>
                          <a:stretch/>
                        </pic:blipFill>
                        <pic:spPr bwMode="auto">
                          <a:xfrm>
                            <a:off x="0" y="0"/>
                            <a:ext cx="689426" cy="4819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" w:type="dxa"/>
          </w:tcPr>
          <w:p w14:paraId="37D8949C" w14:textId="2AA1FE5A" w:rsidR="00BE6707" w:rsidRDefault="006F3219" w:rsidP="00A76ACF">
            <w:pPr>
              <w:jc w:val="both"/>
              <w:rPr>
                <w:noProof/>
                <w:lang w:eastAsia="es-EC"/>
              </w:rPr>
            </w:pPr>
            <w:r>
              <w:rPr>
                <w:noProof/>
                <w:lang w:eastAsia="es-EC"/>
              </w:rPr>
              <w:drawing>
                <wp:inline distT="0" distB="0" distL="0" distR="0" wp14:anchorId="23A788AE" wp14:editId="28B69D57">
                  <wp:extent cx="533400" cy="704598"/>
                  <wp:effectExtent l="0" t="0" r="0" b="635"/>
                  <wp:docPr id="62" name="Imagen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Red provincial de los Ríos - logo 2020.jfif"/>
                          <pic:cNvPicPr/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788"/>
                          <a:stretch/>
                        </pic:blipFill>
                        <pic:spPr bwMode="auto">
                          <a:xfrm>
                            <a:off x="0" y="0"/>
                            <a:ext cx="545489" cy="7205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219" w:rsidRPr="00F76551" w14:paraId="1EB40431" w14:textId="0ACA04A9" w:rsidTr="00BE6707">
        <w:tc>
          <w:tcPr>
            <w:tcW w:w="1495" w:type="dxa"/>
            <w:shd w:val="clear" w:color="auto" w:fill="auto"/>
          </w:tcPr>
          <w:p w14:paraId="32F104D8" w14:textId="3A3C2291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1434" w:type="dxa"/>
            <w:shd w:val="clear" w:color="auto" w:fill="auto"/>
          </w:tcPr>
          <w:p w14:paraId="6353A5DD" w14:textId="117EACBC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1719" w:type="dxa"/>
            <w:shd w:val="clear" w:color="auto" w:fill="auto"/>
          </w:tcPr>
          <w:p w14:paraId="1B0EEF7F" w14:textId="168599AC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1538" w:type="dxa"/>
            <w:shd w:val="clear" w:color="auto" w:fill="auto"/>
          </w:tcPr>
          <w:p w14:paraId="2706974E" w14:textId="3E17AB31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1266" w:type="dxa"/>
            <w:shd w:val="clear" w:color="auto" w:fill="auto"/>
          </w:tcPr>
          <w:p w14:paraId="42E75FB5" w14:textId="7863D3D6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1343" w:type="dxa"/>
            <w:shd w:val="clear" w:color="auto" w:fill="auto"/>
          </w:tcPr>
          <w:p w14:paraId="414F6A76" w14:textId="4A8483E3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221" w:type="dxa"/>
          </w:tcPr>
          <w:p w14:paraId="03216EA9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</w:tr>
      <w:tr w:rsidR="006F3219" w:rsidRPr="00F76551" w14:paraId="718D36FB" w14:textId="349F03C4" w:rsidTr="00BE6707">
        <w:tc>
          <w:tcPr>
            <w:tcW w:w="1495" w:type="dxa"/>
            <w:shd w:val="clear" w:color="auto" w:fill="auto"/>
          </w:tcPr>
          <w:p w14:paraId="50E6C95F" w14:textId="0C585268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1434" w:type="dxa"/>
            <w:shd w:val="clear" w:color="auto" w:fill="auto"/>
          </w:tcPr>
          <w:p w14:paraId="40C81069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1719" w:type="dxa"/>
            <w:shd w:val="clear" w:color="auto" w:fill="auto"/>
          </w:tcPr>
          <w:p w14:paraId="562A703F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1538" w:type="dxa"/>
            <w:shd w:val="clear" w:color="auto" w:fill="auto"/>
          </w:tcPr>
          <w:p w14:paraId="35211481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1266" w:type="dxa"/>
            <w:shd w:val="clear" w:color="auto" w:fill="auto"/>
          </w:tcPr>
          <w:p w14:paraId="511C56C1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1343" w:type="dxa"/>
            <w:shd w:val="clear" w:color="auto" w:fill="auto"/>
          </w:tcPr>
          <w:p w14:paraId="4739054D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  <w:tc>
          <w:tcPr>
            <w:tcW w:w="221" w:type="dxa"/>
          </w:tcPr>
          <w:p w14:paraId="53603CC9" w14:textId="77777777" w:rsidR="00BE6707" w:rsidRDefault="00BE6707" w:rsidP="00A76ACF">
            <w:pPr>
              <w:jc w:val="both"/>
              <w:rPr>
                <w:noProof/>
                <w:lang w:eastAsia="es-EC"/>
              </w:rPr>
            </w:pPr>
          </w:p>
        </w:tc>
      </w:tr>
    </w:tbl>
    <w:p w14:paraId="0E200273" w14:textId="77777777" w:rsidR="00065BA2" w:rsidRDefault="00FA7E99" w:rsidP="00065BA2">
      <w:pPr>
        <w:jc w:val="center"/>
        <w:rPr>
          <w:b/>
        </w:rPr>
      </w:pPr>
      <w:r>
        <w:rPr>
          <w:b/>
        </w:rPr>
        <w:t xml:space="preserve">ORGANIZACIONES </w:t>
      </w:r>
      <w:r w:rsidR="00825092">
        <w:rPr>
          <w:b/>
        </w:rPr>
        <w:t>INDEPENDIENTES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560"/>
        <w:gridCol w:w="1417"/>
        <w:gridCol w:w="1276"/>
        <w:gridCol w:w="1559"/>
        <w:gridCol w:w="1508"/>
      </w:tblGrid>
      <w:tr w:rsidR="00152BB2" w:rsidRPr="00F76551" w14:paraId="1EF8BFF8" w14:textId="77777777" w:rsidTr="00152BB2">
        <w:tc>
          <w:tcPr>
            <w:tcW w:w="1696" w:type="dxa"/>
            <w:shd w:val="clear" w:color="auto" w:fill="auto"/>
          </w:tcPr>
          <w:p w14:paraId="7D0AA61A" w14:textId="77777777" w:rsidR="00152BB2" w:rsidRPr="00F76551" w:rsidRDefault="00152BB2" w:rsidP="00A76ACF">
            <w:pPr>
              <w:jc w:val="center"/>
              <w:rPr>
                <w:rFonts w:ascii="Century Gothic" w:eastAsia="Times New Roman" w:hAnsi="Century Gothic"/>
                <w:b/>
                <w:color w:val="000000"/>
                <w:sz w:val="18"/>
                <w:szCs w:val="18"/>
                <w:lang w:eastAsia="es-ES_tradnl"/>
              </w:rPr>
            </w:pPr>
            <w:r w:rsidRPr="00F76551">
              <w:rPr>
                <w:noProof/>
                <w:lang w:eastAsia="es-EC"/>
              </w:rPr>
              <w:lastRenderedPageBreak/>
              <w:drawing>
                <wp:inline distT="0" distB="0" distL="0" distR="0" wp14:anchorId="6BA76F9A" wp14:editId="11715FF5">
                  <wp:extent cx="733425" cy="628650"/>
                  <wp:effectExtent l="0" t="0" r="9525" b="0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shd w:val="clear" w:color="auto" w:fill="auto"/>
          </w:tcPr>
          <w:p w14:paraId="1C9339B8" w14:textId="77777777" w:rsidR="00152BB2" w:rsidRPr="00F76551" w:rsidRDefault="00152BB2" w:rsidP="00A76ACF">
            <w:pPr>
              <w:jc w:val="center"/>
              <w:rPr>
                <w:rFonts w:ascii="Century Gothic" w:eastAsia="Times New Roman" w:hAnsi="Century Gothic"/>
                <w:b/>
                <w:color w:val="000000"/>
                <w:sz w:val="18"/>
                <w:szCs w:val="18"/>
                <w:lang w:eastAsia="es-ES_tradnl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457AFAF7" wp14:editId="19FAC214">
                  <wp:extent cx="762000" cy="638175"/>
                  <wp:effectExtent l="0" t="0" r="0" b="9525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auto"/>
          </w:tcPr>
          <w:p w14:paraId="571A0E80" w14:textId="77777777" w:rsidR="00152BB2" w:rsidRPr="00F76551" w:rsidRDefault="00152BB2" w:rsidP="00A76ACF">
            <w:pPr>
              <w:jc w:val="center"/>
              <w:rPr>
                <w:rFonts w:ascii="Century Gothic" w:eastAsia="Times New Roman" w:hAnsi="Century Gothic"/>
                <w:b/>
                <w:color w:val="000000"/>
                <w:sz w:val="18"/>
                <w:szCs w:val="18"/>
                <w:lang w:eastAsia="es-ES_tradnl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43F445C4" wp14:editId="0D255B81">
                  <wp:extent cx="695325" cy="638175"/>
                  <wp:effectExtent l="0" t="0" r="9525" b="9525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shd w:val="clear" w:color="auto" w:fill="auto"/>
          </w:tcPr>
          <w:p w14:paraId="1DAB295B" w14:textId="77777777" w:rsidR="00152BB2" w:rsidRPr="00F76551" w:rsidRDefault="00152BB2" w:rsidP="00A76ACF">
            <w:pPr>
              <w:jc w:val="center"/>
              <w:rPr>
                <w:rFonts w:ascii="Century Gothic" w:eastAsia="Times New Roman" w:hAnsi="Century Gothic"/>
                <w:b/>
                <w:color w:val="000000"/>
                <w:sz w:val="18"/>
                <w:szCs w:val="18"/>
                <w:lang w:eastAsia="es-ES_tradnl"/>
              </w:rPr>
            </w:pPr>
            <w:r w:rsidRPr="00F76551">
              <w:rPr>
                <w:noProof/>
                <w:lang w:eastAsia="es-EC"/>
              </w:rPr>
              <w:drawing>
                <wp:anchor distT="0" distB="0" distL="114300" distR="114300" simplePos="0" relativeHeight="251663360" behindDoc="1" locked="0" layoutInCell="1" allowOverlap="1" wp14:anchorId="6D341B88" wp14:editId="03112F0A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5080</wp:posOffset>
                  </wp:positionV>
                  <wp:extent cx="696605" cy="666750"/>
                  <wp:effectExtent l="0" t="0" r="8255" b="0"/>
                  <wp:wrapNone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5388" cy="675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  <w:shd w:val="clear" w:color="auto" w:fill="auto"/>
          </w:tcPr>
          <w:p w14:paraId="4A5E4E44" w14:textId="77777777" w:rsidR="00152BB2" w:rsidRPr="00F76551" w:rsidRDefault="00152BB2" w:rsidP="00A76ACF">
            <w:pPr>
              <w:jc w:val="center"/>
              <w:rPr>
                <w:rFonts w:ascii="Century Gothic" w:eastAsia="Times New Roman" w:hAnsi="Century Gothic"/>
                <w:b/>
                <w:color w:val="000000"/>
                <w:sz w:val="18"/>
                <w:szCs w:val="18"/>
                <w:lang w:eastAsia="es-ES_tradnl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45464536" wp14:editId="33D9F366">
                  <wp:extent cx="647700" cy="685800"/>
                  <wp:effectExtent l="0" t="0" r="0" b="0"/>
                  <wp:docPr id="3" name="Imagen 3" descr="Verde equilibra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erde equilibra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8" w:type="dxa"/>
            <w:shd w:val="clear" w:color="auto" w:fill="auto"/>
          </w:tcPr>
          <w:p w14:paraId="14BFD91C" w14:textId="027AF9F8" w:rsidR="00152BB2" w:rsidRPr="00F76551" w:rsidRDefault="00152BB2" w:rsidP="00A76ACF">
            <w:pPr>
              <w:jc w:val="center"/>
              <w:rPr>
                <w:rFonts w:ascii="Century Gothic" w:eastAsia="Times New Roman" w:hAnsi="Century Gothic"/>
                <w:b/>
                <w:color w:val="000000"/>
                <w:sz w:val="18"/>
                <w:szCs w:val="18"/>
                <w:lang w:eastAsia="es-ES_tradnl"/>
              </w:rPr>
            </w:pPr>
            <w:r w:rsidRPr="00F76551">
              <w:rPr>
                <w:noProof/>
                <w:lang w:eastAsia="es-EC"/>
              </w:rPr>
              <w:drawing>
                <wp:inline distT="0" distB="0" distL="0" distR="0" wp14:anchorId="4B5B652C" wp14:editId="0C453004">
                  <wp:extent cx="752475" cy="571500"/>
                  <wp:effectExtent l="0" t="0" r="9525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E95ACB" w14:textId="77777777" w:rsidR="00F9153F" w:rsidRDefault="00F9153F" w:rsidP="00065BA2">
      <w:pPr>
        <w:jc w:val="center"/>
        <w:rPr>
          <w:b/>
        </w:rPr>
      </w:pPr>
    </w:p>
    <w:sectPr w:rsidR="00F9153F">
      <w:headerReference w:type="default" r:id="rId69"/>
      <w:footerReference w:type="default" r:id="rId7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93C4A" w14:textId="77777777" w:rsidR="00504810" w:rsidRDefault="00504810" w:rsidP="0060744F">
      <w:pPr>
        <w:spacing w:after="0" w:line="240" w:lineRule="auto"/>
      </w:pPr>
      <w:r>
        <w:separator/>
      </w:r>
    </w:p>
  </w:endnote>
  <w:endnote w:type="continuationSeparator" w:id="0">
    <w:p w14:paraId="3CF91503" w14:textId="77777777" w:rsidR="00504810" w:rsidRDefault="00504810" w:rsidP="006074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D37AB" w14:textId="77777777" w:rsidR="00A76ACF" w:rsidRDefault="00A76ACF" w:rsidP="008D1C32">
    <w:pPr>
      <w:pStyle w:val="Piedepgina"/>
      <w:pBdr>
        <w:bottom w:val="single" w:sz="12" w:space="1" w:color="auto"/>
      </w:pBdr>
    </w:pPr>
  </w:p>
  <w:p w14:paraId="06FD80E1" w14:textId="77777777" w:rsidR="00A76ACF" w:rsidRPr="006321B5" w:rsidRDefault="00A76ACF" w:rsidP="008D1C32">
    <w:pPr>
      <w:pStyle w:val="Piedepgina"/>
      <w:jc w:val="center"/>
      <w:rPr>
        <w:rFonts w:ascii="Arial Narrow" w:hAnsi="Arial Narrow"/>
        <w:sz w:val="18"/>
        <w:szCs w:val="18"/>
      </w:rPr>
    </w:pPr>
    <w:r w:rsidRPr="006321B5">
      <w:rPr>
        <w:rFonts w:ascii="Arial Narrow" w:hAnsi="Arial Narrow"/>
        <w:b/>
        <w:sz w:val="18"/>
        <w:szCs w:val="18"/>
      </w:rPr>
      <w:t>Dirección:</w:t>
    </w:r>
    <w:r w:rsidRPr="006321B5">
      <w:rPr>
        <w:rFonts w:ascii="Arial Narrow" w:hAnsi="Arial Narrow"/>
        <w:sz w:val="18"/>
        <w:szCs w:val="18"/>
      </w:rPr>
      <w:t xml:space="preserve"> Córdoba 325 e/ Juan Montalvo y Padre Aguirre, esq.</w:t>
    </w:r>
  </w:p>
  <w:p w14:paraId="4645DE7A" w14:textId="77777777" w:rsidR="00A76ACF" w:rsidRPr="006321B5" w:rsidRDefault="00A76ACF" w:rsidP="008D1C32">
    <w:pPr>
      <w:pStyle w:val="Piedepgina"/>
      <w:jc w:val="center"/>
      <w:rPr>
        <w:rFonts w:ascii="Arial Narrow" w:hAnsi="Arial Narrow"/>
        <w:sz w:val="18"/>
        <w:szCs w:val="18"/>
      </w:rPr>
    </w:pPr>
    <w:r w:rsidRPr="006321B5">
      <w:rPr>
        <w:rFonts w:ascii="Arial Narrow" w:hAnsi="Arial Narrow"/>
        <w:b/>
        <w:sz w:val="18"/>
        <w:szCs w:val="18"/>
      </w:rPr>
      <w:t>Telf.:</w:t>
    </w:r>
    <w:r w:rsidRPr="006321B5">
      <w:rPr>
        <w:rFonts w:ascii="Arial Narrow" w:hAnsi="Arial Narrow"/>
        <w:sz w:val="18"/>
        <w:szCs w:val="18"/>
      </w:rPr>
      <w:t xml:space="preserve"> 042562964 –</w:t>
    </w:r>
    <w:r>
      <w:rPr>
        <w:rFonts w:ascii="Arial Narrow" w:hAnsi="Arial Narrow"/>
        <w:sz w:val="18"/>
        <w:szCs w:val="18"/>
      </w:rPr>
      <w:t xml:space="preserve"> 0982001871 </w:t>
    </w:r>
    <w:r w:rsidRPr="006321B5">
      <w:rPr>
        <w:rFonts w:ascii="Arial Narrow" w:hAnsi="Arial Narrow"/>
        <w:b/>
        <w:sz w:val="18"/>
        <w:szCs w:val="18"/>
      </w:rPr>
      <w:t>Correo:</w:t>
    </w:r>
    <w:r w:rsidRPr="006321B5">
      <w:rPr>
        <w:rFonts w:ascii="Arial Narrow" w:hAnsi="Arial Narrow"/>
        <w:sz w:val="18"/>
        <w:szCs w:val="18"/>
      </w:rPr>
      <w:t xml:space="preserve"> </w:t>
    </w:r>
    <w:hyperlink r:id="rId1" w:history="1">
      <w:r w:rsidRPr="006321B5">
        <w:rPr>
          <w:rStyle w:val="Hipervnculo"/>
          <w:rFonts w:ascii="Arial Narrow" w:hAnsi="Arial Narrow"/>
          <w:sz w:val="18"/>
          <w:szCs w:val="18"/>
        </w:rPr>
        <w:t>FedeLGBT@gmail.com</w:t>
      </w:r>
    </w:hyperlink>
  </w:p>
  <w:p w14:paraId="0174C4A4" w14:textId="77777777" w:rsidR="00A76ACF" w:rsidRPr="006321B5" w:rsidRDefault="00A76ACF" w:rsidP="008D1C32">
    <w:pPr>
      <w:pStyle w:val="Piedepgina"/>
      <w:jc w:val="center"/>
      <w:rPr>
        <w:rFonts w:ascii="Arial Narrow" w:hAnsi="Arial Narrow"/>
        <w:sz w:val="18"/>
        <w:szCs w:val="18"/>
      </w:rPr>
    </w:pPr>
    <w:r w:rsidRPr="006321B5">
      <w:rPr>
        <w:rFonts w:ascii="Arial Narrow" w:hAnsi="Arial Narrow"/>
        <w:b/>
        <w:sz w:val="18"/>
        <w:szCs w:val="18"/>
      </w:rPr>
      <w:t>FB:</w:t>
    </w:r>
    <w:r w:rsidRPr="006321B5">
      <w:rPr>
        <w:rFonts w:ascii="Arial Narrow" w:hAnsi="Arial Narrow"/>
        <w:sz w:val="18"/>
        <w:szCs w:val="18"/>
      </w:rPr>
      <w:t xml:space="preserve"> Federación Organizaciones LGBT </w:t>
    </w:r>
    <w:r w:rsidRPr="006321B5">
      <w:rPr>
        <w:rFonts w:ascii="Arial Narrow" w:hAnsi="Arial Narrow"/>
        <w:b/>
        <w:sz w:val="18"/>
        <w:szCs w:val="18"/>
      </w:rPr>
      <w:t>TW:</w:t>
    </w:r>
    <w:r w:rsidRPr="006321B5">
      <w:rPr>
        <w:rFonts w:ascii="Arial Narrow" w:hAnsi="Arial Narrow"/>
        <w:sz w:val="18"/>
        <w:szCs w:val="18"/>
      </w:rPr>
      <w:t xml:space="preserve"> @FedeLGBT</w:t>
    </w:r>
  </w:p>
  <w:p w14:paraId="77A884A4" w14:textId="77777777" w:rsidR="00A76ACF" w:rsidRPr="008D1C32" w:rsidRDefault="00A76ACF" w:rsidP="008D1C32">
    <w:pPr>
      <w:pStyle w:val="Piedepgina"/>
      <w:jc w:val="center"/>
      <w:rPr>
        <w:rFonts w:ascii="Arial Narrow" w:hAnsi="Arial Narrow"/>
        <w:b/>
        <w:sz w:val="18"/>
        <w:szCs w:val="18"/>
      </w:rPr>
    </w:pPr>
    <w:r w:rsidRPr="006321B5">
      <w:rPr>
        <w:rFonts w:ascii="Arial Narrow" w:hAnsi="Arial Narrow"/>
        <w:b/>
        <w:sz w:val="18"/>
        <w:szCs w:val="18"/>
      </w:rPr>
      <w:t>Guayaquil - Ecuador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AF14A" w14:textId="77777777" w:rsidR="00504810" w:rsidRDefault="00504810" w:rsidP="0060744F">
      <w:pPr>
        <w:spacing w:after="0" w:line="240" w:lineRule="auto"/>
      </w:pPr>
      <w:r>
        <w:separator/>
      </w:r>
    </w:p>
  </w:footnote>
  <w:footnote w:type="continuationSeparator" w:id="0">
    <w:p w14:paraId="7A9B8713" w14:textId="77777777" w:rsidR="00504810" w:rsidRDefault="00504810" w:rsidP="006074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FFCFE" w14:textId="7656C6F1" w:rsidR="00A76ACF" w:rsidRDefault="00A76ACF">
    <w:pPr>
      <w:pStyle w:val="Encabezado"/>
    </w:pPr>
    <w:r w:rsidRPr="008D1C32">
      <w:rPr>
        <w:noProof/>
      </w:rPr>
      <w:drawing>
        <wp:anchor distT="0" distB="0" distL="114300" distR="114300" simplePos="0" relativeHeight="251661312" behindDoc="1" locked="0" layoutInCell="1" allowOverlap="1" wp14:anchorId="3F41DC37" wp14:editId="23050B2C">
          <wp:simplePos x="0" y="0"/>
          <wp:positionH relativeFrom="column">
            <wp:posOffset>1828800</wp:posOffset>
          </wp:positionH>
          <wp:positionV relativeFrom="paragraph">
            <wp:posOffset>-430530</wp:posOffset>
          </wp:positionV>
          <wp:extent cx="1895475" cy="1353911"/>
          <wp:effectExtent l="0" t="0" r="0" b="0"/>
          <wp:wrapNone/>
          <wp:docPr id="77" name="Imagen 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 Federacion LGBT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3520" cy="13596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C"/>
      </w:rPr>
      <w:t xml:space="preserve"> </w:t>
    </w:r>
  </w:p>
  <w:p w14:paraId="4E51707E" w14:textId="7E2ED7C0" w:rsidR="00A76ACF" w:rsidRDefault="00A76ACF">
    <w:pPr>
      <w:pStyle w:val="Encabezado"/>
    </w:pPr>
    <w:r>
      <w:rPr>
        <w:noProof/>
      </w:rPr>
      <w:drawing>
        <wp:inline distT="0" distB="0" distL="0" distR="0" wp14:anchorId="01C3134C" wp14:editId="5F4F3EF3">
          <wp:extent cx="911154" cy="680085"/>
          <wp:effectExtent l="0" t="0" r="3810" b="571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8369" cy="685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8D1C32">
      <w:rPr>
        <w:noProof/>
      </w:rPr>
      <w:drawing>
        <wp:anchor distT="0" distB="0" distL="114300" distR="114300" simplePos="0" relativeHeight="251662336" behindDoc="1" locked="0" layoutInCell="1" allowOverlap="1" wp14:anchorId="090758EA" wp14:editId="503C2E4A">
          <wp:simplePos x="0" y="0"/>
          <wp:positionH relativeFrom="column">
            <wp:posOffset>4591050</wp:posOffset>
          </wp:positionH>
          <wp:positionV relativeFrom="paragraph">
            <wp:posOffset>8255</wp:posOffset>
          </wp:positionV>
          <wp:extent cx="948055" cy="670634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Revolucion trans nuevo logo 2020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8055" cy="670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5560F9" w14:textId="77777777" w:rsidR="00A76ACF" w:rsidRDefault="00A76AC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07D"/>
    <w:rsid w:val="00004114"/>
    <w:rsid w:val="000412F3"/>
    <w:rsid w:val="00065BA2"/>
    <w:rsid w:val="00090D04"/>
    <w:rsid w:val="000A282D"/>
    <w:rsid w:val="000F0ECA"/>
    <w:rsid w:val="001057F6"/>
    <w:rsid w:val="001078BB"/>
    <w:rsid w:val="00113F1C"/>
    <w:rsid w:val="00152BB2"/>
    <w:rsid w:val="001B1FE8"/>
    <w:rsid w:val="001C4DC5"/>
    <w:rsid w:val="001F4041"/>
    <w:rsid w:val="00293835"/>
    <w:rsid w:val="002A5B6F"/>
    <w:rsid w:val="002C4F8E"/>
    <w:rsid w:val="002D3C2A"/>
    <w:rsid w:val="003C0C55"/>
    <w:rsid w:val="003D46BC"/>
    <w:rsid w:val="003E610D"/>
    <w:rsid w:val="00445B9A"/>
    <w:rsid w:val="00470E2C"/>
    <w:rsid w:val="004B36CD"/>
    <w:rsid w:val="00504810"/>
    <w:rsid w:val="0058492F"/>
    <w:rsid w:val="0059507D"/>
    <w:rsid w:val="005C684E"/>
    <w:rsid w:val="005E5EDF"/>
    <w:rsid w:val="0060744F"/>
    <w:rsid w:val="00632478"/>
    <w:rsid w:val="00672F44"/>
    <w:rsid w:val="006F3219"/>
    <w:rsid w:val="006F636B"/>
    <w:rsid w:val="0070139E"/>
    <w:rsid w:val="00726FAC"/>
    <w:rsid w:val="008210A8"/>
    <w:rsid w:val="00825092"/>
    <w:rsid w:val="00850D60"/>
    <w:rsid w:val="008D1C32"/>
    <w:rsid w:val="0091048E"/>
    <w:rsid w:val="00923EE1"/>
    <w:rsid w:val="00955601"/>
    <w:rsid w:val="009C0588"/>
    <w:rsid w:val="00A000C2"/>
    <w:rsid w:val="00A66C47"/>
    <w:rsid w:val="00A76ACF"/>
    <w:rsid w:val="00A77531"/>
    <w:rsid w:val="00A8589B"/>
    <w:rsid w:val="00AD5B18"/>
    <w:rsid w:val="00AE0A44"/>
    <w:rsid w:val="00B65B39"/>
    <w:rsid w:val="00BE6707"/>
    <w:rsid w:val="00C1655A"/>
    <w:rsid w:val="00C308CE"/>
    <w:rsid w:val="00C536CD"/>
    <w:rsid w:val="00CD582A"/>
    <w:rsid w:val="00D36B49"/>
    <w:rsid w:val="00D9430D"/>
    <w:rsid w:val="00DE59C3"/>
    <w:rsid w:val="00DF54CE"/>
    <w:rsid w:val="00E969E7"/>
    <w:rsid w:val="00F01AD0"/>
    <w:rsid w:val="00F162D4"/>
    <w:rsid w:val="00F9153F"/>
    <w:rsid w:val="00FA7E99"/>
    <w:rsid w:val="00FC4EF7"/>
    <w:rsid w:val="00FC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A0FA37"/>
  <w15:chartTrackingRefBased/>
  <w15:docId w15:val="{151E51A6-E63D-4B30-A8B8-9529D9C48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F0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074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744F"/>
  </w:style>
  <w:style w:type="paragraph" w:styleId="Piedepgina">
    <w:name w:val="footer"/>
    <w:basedOn w:val="Normal"/>
    <w:link w:val="PiedepginaCar"/>
    <w:uiPriority w:val="99"/>
    <w:unhideWhenUsed/>
    <w:rsid w:val="006074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744F"/>
  </w:style>
  <w:style w:type="character" w:styleId="Hipervnculo">
    <w:name w:val="Hyperlink"/>
    <w:basedOn w:val="Fuentedeprrafopredeter"/>
    <w:uiPriority w:val="99"/>
    <w:unhideWhenUsed/>
    <w:rsid w:val="0060744F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6074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jpeg"/><Relationship Id="rId68" Type="http://schemas.openxmlformats.org/officeDocument/2006/relationships/image" Target="media/image62.png"/><Relationship Id="rId7" Type="http://schemas.openxmlformats.org/officeDocument/2006/relationships/image" Target="media/image1.png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jpeg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66" Type="http://schemas.openxmlformats.org/officeDocument/2006/relationships/image" Target="media/image60.png"/><Relationship Id="rId5" Type="http://schemas.openxmlformats.org/officeDocument/2006/relationships/footnotes" Target="footnotes.xml"/><Relationship Id="rId61" Type="http://schemas.openxmlformats.org/officeDocument/2006/relationships/image" Target="media/image55.jpeg"/><Relationship Id="rId19" Type="http://schemas.openxmlformats.org/officeDocument/2006/relationships/image" Target="media/image13.jpe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image" Target="media/image58.png"/><Relationship Id="rId69" Type="http://schemas.openxmlformats.org/officeDocument/2006/relationships/header" Target="header1.xml"/><Relationship Id="rId8" Type="http://schemas.openxmlformats.org/officeDocument/2006/relationships/image" Target="media/image2.png"/><Relationship Id="rId51" Type="http://schemas.openxmlformats.org/officeDocument/2006/relationships/image" Target="media/image45.jpg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png"/><Relationship Id="rId67" Type="http://schemas.openxmlformats.org/officeDocument/2006/relationships/image" Target="media/image61.jpeg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8.png"/><Relationship Id="rId62" Type="http://schemas.openxmlformats.org/officeDocument/2006/relationships/image" Target="media/image56.jpeg"/><Relationship Id="rId7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pn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10" Type="http://schemas.openxmlformats.org/officeDocument/2006/relationships/image" Target="media/image4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image" Target="media/image5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9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edeLGBT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5.png"/><Relationship Id="rId2" Type="http://schemas.openxmlformats.org/officeDocument/2006/relationships/image" Target="media/image64.png"/><Relationship Id="rId1" Type="http://schemas.openxmlformats.org/officeDocument/2006/relationships/image" Target="media/image6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4BD3A5-0D0D-4BFF-9D2D-0E13697E5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260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Rodríguez</dc:creator>
  <cp:keywords/>
  <dc:description/>
  <cp:lastModifiedBy>Laptop</cp:lastModifiedBy>
  <cp:revision>2</cp:revision>
  <dcterms:created xsi:type="dcterms:W3CDTF">2021-05-08T19:17:00Z</dcterms:created>
  <dcterms:modified xsi:type="dcterms:W3CDTF">2021-05-08T19:17:00Z</dcterms:modified>
</cp:coreProperties>
</file>